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51FA" w14:textId="5560665B" w:rsidR="00B64C9A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  <w:sz w:val="26"/>
        </w:rPr>
        <w:t xml:space="preserve">PROGRAMA DE PROMOCIÓN DE LA FORMACIÓN DE DOCTORES (PREDOCS) </w:t>
      </w:r>
    </w:p>
    <w:p w14:paraId="5C2D7CEC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691987A" w:rsidR="00391BAC" w:rsidRPr="00E6347E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</w:rPr>
        <w:t xml:space="preserve">PROMOCIÓN DE LA FORMACIÓN </w:t>
      </w:r>
      <w:r w:rsidR="00221417">
        <w:rPr>
          <w:rFonts w:ascii="UIBsans" w:eastAsiaTheme="minorEastAsia" w:hAnsi="UIBsans" w:cstheme="minorBidi"/>
          <w:b/>
          <w:bCs/>
          <w:color w:val="0065BD"/>
        </w:rPr>
        <w:t>PREDOCTORAL</w:t>
      </w:r>
      <w:r w:rsidRPr="00E6347E">
        <w:rPr>
          <w:rFonts w:ascii="UIBsans" w:eastAsiaTheme="minorEastAsia" w:hAnsi="UIBsans" w:cstheme="minorBidi"/>
          <w:b/>
          <w:bCs/>
          <w:color w:val="0065BD"/>
        </w:rPr>
        <w:t xml:space="preserve"> EN RÉGIMEN DE COTUTELA CON UNIVERSIDADES INTERNACIONALES DE PRESTIGIO RECONOCIDO</w:t>
      </w:r>
    </w:p>
    <w:p w14:paraId="1D52737E" w14:textId="77777777" w:rsidR="00B64C9A" w:rsidRPr="00E6347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Pr="00E6347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E6347E">
        <w:rPr>
          <w:rFonts w:ascii="UIBsans" w:eastAsiaTheme="minorEastAsia" w:hAnsi="UIBsans" w:cstheme="minorBidi"/>
          <w:b/>
          <w:bCs/>
          <w:color w:val="0065BD"/>
        </w:rPr>
        <w:t>ANEXO</w:t>
      </w:r>
    </w:p>
    <w:p w14:paraId="3D261046" w14:textId="3A60B1DE" w:rsidR="256728F7" w:rsidRPr="00E6347E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543FBC55" w14:textId="3ED87A9D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DEL DOCTORADO DE LA PERSONA SOLICITANTE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A83B02" w:rsidRPr="00E6347E" w14:paraId="16F0132A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60EDAA" w14:textId="759B115E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solicitante</w:t>
            </w:r>
          </w:p>
        </w:tc>
        <w:tc>
          <w:tcPr>
            <w:tcW w:w="5528" w:type="dxa"/>
          </w:tcPr>
          <w:p w14:paraId="028A83D4" w14:textId="77777777" w:rsidR="00A83B02" w:rsidRPr="00E6347E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6DFCB4C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1C001D" w14:textId="4645EE75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343D1873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6C2BF98C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86DC14" w14:textId="28B2039A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Universidad extranjera</w:t>
            </w:r>
          </w:p>
        </w:tc>
        <w:tc>
          <w:tcPr>
            <w:tcW w:w="5528" w:type="dxa"/>
          </w:tcPr>
          <w:p w14:paraId="3AB5D152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28EF981C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1169FD" w14:textId="3B366360" w:rsidR="00A83B02" w:rsidRPr="00E6347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Programa de doctorado en la UIB</w:t>
            </w:r>
          </w:p>
        </w:tc>
        <w:tc>
          <w:tcPr>
            <w:tcW w:w="5528" w:type="dxa"/>
          </w:tcPr>
          <w:p w14:paraId="2D1C121C" w14:textId="77777777" w:rsidR="00A83B02" w:rsidRPr="00E6347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E6347E" w14:paraId="7A909800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E172CE" w14:textId="11EA5B76" w:rsidR="00A83B02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Programa de doctora</w:t>
            </w:r>
            <w:r w:rsidR="00221417">
              <w:rPr>
                <w:rFonts w:ascii="UIBsans" w:eastAsia="UIBsans" w:hAnsi="UIBsans" w:cs="UIBsans"/>
                <w:b w:val="0"/>
                <w:sz w:val="20"/>
                <w:szCs w:val="22"/>
              </w:rPr>
              <w:t>do en</w:t>
            </w: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 xml:space="preserve"> la universidad extranjera</w:t>
            </w:r>
          </w:p>
        </w:tc>
        <w:tc>
          <w:tcPr>
            <w:tcW w:w="5528" w:type="dxa"/>
          </w:tcPr>
          <w:p w14:paraId="52FE22F9" w14:textId="77777777" w:rsidR="00A83B02" w:rsidRPr="00E6347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65F380D2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DE2A25" w14:textId="5C78ACDA" w:rsidR="00D92C59" w:rsidRPr="00E6347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Título de la tesis</w:t>
            </w:r>
          </w:p>
        </w:tc>
        <w:tc>
          <w:tcPr>
            <w:tcW w:w="5528" w:type="dxa"/>
          </w:tcPr>
          <w:p w14:paraId="35039839" w14:textId="77777777" w:rsidR="00D92C59" w:rsidRPr="00E6347E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1A6E7805" w14:textId="77777777" w:rsidR="00A83B02" w:rsidRPr="00E6347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6BDF5C" w14:textId="4D733BC6" w:rsidR="00A83B02" w:rsidRPr="00E6347E" w:rsidRDefault="00D92C59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 LA PERSONA PROPUESTA PARA DIRIGIR LA TESIS EN LA UIB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92C59" w:rsidRPr="00E6347E" w14:paraId="42CF9847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A1A9CD" w14:textId="2DC1CEAA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tutor</w:t>
            </w:r>
          </w:p>
        </w:tc>
        <w:tc>
          <w:tcPr>
            <w:tcW w:w="5528" w:type="dxa"/>
          </w:tcPr>
          <w:p w14:paraId="34FC016E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535BF9D3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11A1ED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0C7DDB8A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01315797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BF271" w14:textId="197150BC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35E083E9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07BDA892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C74A89" w14:textId="49F3924B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DATOS DE LA PERSONA PROPUESTA PARA DIRIGIR LA TESIS EN LA UNIVERSIDAD EXTRANJERA</w:t>
      </w:r>
    </w:p>
    <w:tbl>
      <w:tblPr>
        <w:tblStyle w:val="GridTable6ColourfulAccent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92C59" w:rsidRPr="00E6347E" w14:paraId="63EB4D4A" w14:textId="77777777" w:rsidTr="00221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833D89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tutor</w:t>
            </w:r>
          </w:p>
        </w:tc>
        <w:tc>
          <w:tcPr>
            <w:tcW w:w="5528" w:type="dxa"/>
          </w:tcPr>
          <w:p w14:paraId="2EDCB3D2" w14:textId="77777777" w:rsidR="00D92C59" w:rsidRPr="00E6347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20814136" w14:textId="77777777" w:rsidTr="0022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00ED18" w14:textId="77777777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1F948A10" w14:textId="77777777" w:rsidR="00D92C59" w:rsidRPr="00E6347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E6347E" w14:paraId="498FF410" w14:textId="77777777" w:rsidTr="00221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AF6D57" w14:textId="7F48328E" w:rsidR="00D92C59" w:rsidRPr="00E6347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7A026956" w14:textId="77777777" w:rsidR="00D92C59" w:rsidRPr="00E6347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292F257" w14:textId="77777777" w:rsidR="00D92C59" w:rsidRPr="00E6347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84FB9BC" w14:textId="6E6DD90A" w:rsidR="00391BAC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La Comisión Académica del Programa de Doctorado en la UIB, en vista del </w:t>
      </w:r>
      <w:proofErr w:type="spellStart"/>
      <w:r w:rsidRPr="00221417">
        <w:rPr>
          <w:rFonts w:ascii="UIBsans" w:eastAsia="UIBsans" w:hAnsi="UIBsans" w:cs="UIBsans"/>
          <w:i/>
          <w:iCs/>
          <w:sz w:val="22"/>
          <w:szCs w:val="22"/>
        </w:rPr>
        <w:t>curriculum</w:t>
      </w:r>
      <w:proofErr w:type="spellEnd"/>
      <w:r w:rsidRPr="00221417">
        <w:rPr>
          <w:rFonts w:ascii="UIBsans" w:eastAsia="UIBsans" w:hAnsi="UIBsans" w:cs="UIBsans"/>
          <w:i/>
          <w:iCs/>
          <w:sz w:val="22"/>
          <w:szCs w:val="22"/>
        </w:rPr>
        <w:t xml:space="preserve"> vitae</w:t>
      </w:r>
      <w:r w:rsidRPr="00E6347E">
        <w:rPr>
          <w:rFonts w:ascii="UIBsans" w:eastAsia="UIBsans" w:hAnsi="UIBsans" w:cs="UIBsans"/>
          <w:sz w:val="22"/>
          <w:szCs w:val="22"/>
        </w:rPr>
        <w:t xml:space="preserve"> de la persona propuesta para dirigir la tesis </w:t>
      </w:r>
      <w:r w:rsidR="00221417">
        <w:rPr>
          <w:rFonts w:ascii="UIBsans" w:eastAsia="UIBsans" w:hAnsi="UIBsans" w:cs="UIBsans"/>
          <w:sz w:val="22"/>
          <w:szCs w:val="22"/>
        </w:rPr>
        <w:t>en</w:t>
      </w:r>
      <w:r w:rsidRPr="00E6347E">
        <w:rPr>
          <w:rFonts w:ascii="UIBsans" w:eastAsia="UIBsans" w:hAnsi="UIBsans" w:cs="UIBsans"/>
          <w:sz w:val="22"/>
          <w:szCs w:val="22"/>
        </w:rPr>
        <w:t xml:space="preserve"> la UIB y de la persona propuesta para dirigir la tesis </w:t>
      </w:r>
      <w:r w:rsidR="00221417">
        <w:rPr>
          <w:rFonts w:ascii="UIBsans" w:eastAsia="UIBsans" w:hAnsi="UIBsans" w:cs="UIBsans"/>
          <w:sz w:val="22"/>
          <w:szCs w:val="22"/>
        </w:rPr>
        <w:t>en</w:t>
      </w:r>
      <w:r w:rsidRPr="00E6347E">
        <w:rPr>
          <w:rFonts w:ascii="UIBsans" w:eastAsia="UIBsans" w:hAnsi="UIBsans" w:cs="UIBsans"/>
          <w:sz w:val="22"/>
          <w:szCs w:val="22"/>
        </w:rPr>
        <w:t xml:space="preserve"> la universidad extranjera en régimen de cotutela, y en vista de la memoria del proyecto formativo y de tesis doctoral presentada por la persona solicitante de la ayuda </w:t>
      </w:r>
      <w:r w:rsidR="00221417">
        <w:rPr>
          <w:rFonts w:ascii="UIBsans" w:eastAsia="UIBsans" w:hAnsi="UIBsans" w:cs="UIBsans"/>
          <w:sz w:val="22"/>
          <w:szCs w:val="22"/>
        </w:rPr>
        <w:t>predoctoral</w:t>
      </w:r>
      <w:r w:rsidRPr="00E6347E">
        <w:rPr>
          <w:rFonts w:ascii="UIBsans" w:eastAsia="UIBsans" w:hAnsi="UIBsans" w:cs="UIBsans"/>
          <w:sz w:val="22"/>
          <w:szCs w:val="22"/>
        </w:rPr>
        <w:t>,  ____________, DNI/NIE/pasaporte ______, ha resuelto al efecto, en cumplimiento de lo establecido para su admisión para el curso 202</w:t>
      </w:r>
      <w:r w:rsidR="00860B2F">
        <w:rPr>
          <w:rFonts w:ascii="UIBsans" w:eastAsia="UIBsans" w:hAnsi="UIBsans" w:cs="UIBsans"/>
          <w:sz w:val="22"/>
          <w:szCs w:val="22"/>
        </w:rPr>
        <w:t>5</w:t>
      </w:r>
      <w:r w:rsidRPr="00E6347E">
        <w:rPr>
          <w:rFonts w:ascii="UIBsans" w:eastAsia="UIBsans" w:hAnsi="UIBsans" w:cs="UIBsans"/>
          <w:sz w:val="22"/>
          <w:szCs w:val="22"/>
        </w:rPr>
        <w:t>-2</w:t>
      </w:r>
      <w:r w:rsidR="00860B2F">
        <w:rPr>
          <w:rFonts w:ascii="UIBsans" w:eastAsia="UIBsans" w:hAnsi="UIBsans" w:cs="UIBsans"/>
          <w:sz w:val="22"/>
          <w:szCs w:val="22"/>
        </w:rPr>
        <w:t>6</w:t>
      </w:r>
      <w:r w:rsidRPr="00E6347E">
        <w:rPr>
          <w:rFonts w:ascii="UIBsans" w:eastAsia="UIBsans" w:hAnsi="UIBsans" w:cs="UIBsans"/>
          <w:sz w:val="22"/>
          <w:szCs w:val="22"/>
        </w:rPr>
        <w:t xml:space="preserve"> </w:t>
      </w:r>
      <w:r w:rsidR="00221417">
        <w:rPr>
          <w:rFonts w:ascii="UIBsans" w:eastAsia="UIBsans" w:hAnsi="UIBsans" w:cs="UIBsans"/>
          <w:sz w:val="22"/>
          <w:szCs w:val="22"/>
        </w:rPr>
        <w:t xml:space="preserve">en </w:t>
      </w:r>
      <w:r w:rsidRPr="00E6347E">
        <w:rPr>
          <w:rFonts w:ascii="UIBsans" w:eastAsia="UIBsans" w:hAnsi="UIBsans" w:cs="UIBsans"/>
          <w:sz w:val="22"/>
          <w:szCs w:val="22"/>
        </w:rPr>
        <w:t xml:space="preserve">el artículo 7 del </w:t>
      </w:r>
      <w:r w:rsidR="002E220A" w:rsidRPr="002E220A">
        <w:rPr>
          <w:rFonts w:ascii="UIBsans" w:eastAsia="UIBsans" w:hAnsi="UIBsans" w:cs="UIBsans"/>
          <w:sz w:val="22"/>
          <w:szCs w:val="22"/>
        </w:rPr>
        <w:t>Real Decreto 576/2023, de 4 de julio, por el que se modifican el Real Decreto 99/2011, de 28 de enero, por el que se regulan las enseñanzas oficiales de doctorado; el Real Decreto 1002/2010, de 5 de agosto, sobre expedición de títulos universitarios oficiales; y el Real Decreto 641/2021, de 27 de julio, por el que se regula la concesión directa de subvenciones a universidades públicas españolas para la modernización y digitalización del sistema universitario español en el marco del Plan de Recuperación, Transformación y Resiliencia</w:t>
      </w:r>
      <w:r w:rsidRPr="00E6347E">
        <w:rPr>
          <w:rFonts w:ascii="UIBsans" w:eastAsia="UIBsans" w:hAnsi="UIBsans" w:cs="UIBsans"/>
          <w:sz w:val="22"/>
          <w:szCs w:val="22"/>
        </w:rPr>
        <w:t>, otorgarle la siguiente evaluación:</w:t>
      </w:r>
    </w:p>
    <w:p w14:paraId="604DA684" w14:textId="1DFA072C" w:rsidR="004878AD" w:rsidRPr="00E6347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43F5F27" w14:textId="78DFF08E" w:rsidR="004878AD" w:rsidRPr="00366789" w:rsidRDefault="004878AD" w:rsidP="002E220A">
      <w:pPr>
        <w:spacing w:after="60"/>
        <w:jc w:val="center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</w:rPr>
        <w:instrText xml:space="preserve"> FORMCHECKBOX </w:instrText>
      </w:r>
      <w:r w:rsidRPr="00E6347E">
        <w:rPr>
          <w:rFonts w:ascii="Gill Sans MT" w:hAnsi="Gill Sans MT"/>
        </w:rPr>
      </w:r>
      <w:r w:rsidRPr="00E6347E">
        <w:rPr>
          <w:rFonts w:ascii="Gill Sans MT" w:hAnsi="Gill Sans MT"/>
        </w:rPr>
        <w:fldChar w:fldCharType="separate"/>
      </w:r>
      <w:r w:rsidRPr="00E6347E">
        <w:rPr>
          <w:rFonts w:ascii="Gill Sans MT" w:hAnsi="Gill Sans MT"/>
        </w:rPr>
        <w:fldChar w:fldCharType="end"/>
      </w:r>
      <w:r w:rsidRPr="00E6347E">
        <w:rPr>
          <w:rFonts w:ascii="Gill Sans MT" w:hAnsi="Gill Sans MT"/>
        </w:rPr>
        <w:t xml:space="preserve"> FAVORABLE</w:t>
      </w:r>
      <w:r w:rsidRPr="00E6347E">
        <w:rPr>
          <w:rFonts w:ascii="Gill Sans MT" w:hAnsi="Gill Sans MT"/>
        </w:rPr>
        <w:tab/>
      </w:r>
      <w:r w:rsidRPr="00E6347E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E6347E">
        <w:rPr>
          <w:rFonts w:ascii="Gill Sans MT" w:hAnsi="Gill Sans MT"/>
        </w:rPr>
        <w:instrText xml:space="preserve"> FORMCHECKBOX </w:instrText>
      </w:r>
      <w:r w:rsidRPr="00E6347E">
        <w:rPr>
          <w:rFonts w:ascii="Gill Sans MT" w:hAnsi="Gill Sans MT"/>
        </w:rPr>
      </w:r>
      <w:r w:rsidRPr="00E6347E">
        <w:rPr>
          <w:rFonts w:ascii="Gill Sans MT" w:hAnsi="Gill Sans MT"/>
        </w:rPr>
        <w:fldChar w:fldCharType="separate"/>
      </w:r>
      <w:r w:rsidRPr="00E6347E">
        <w:rPr>
          <w:rFonts w:ascii="Gill Sans MT" w:hAnsi="Gill Sans MT"/>
        </w:rPr>
        <w:fldChar w:fldCharType="end"/>
      </w:r>
      <w:r w:rsidRPr="00E6347E">
        <w:rPr>
          <w:rFonts w:ascii="Gill Sans MT" w:hAnsi="Gill Sans MT"/>
        </w:rPr>
        <w:t xml:space="preserve"> DESFAVORABLE</w:t>
      </w:r>
    </w:p>
    <w:p w14:paraId="669E7E29" w14:textId="77777777" w:rsidR="004878AD" w:rsidRPr="00E6347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47CB696D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Palma, </w:t>
      </w:r>
      <w:r w:rsidR="00221417">
        <w:rPr>
          <w:rFonts w:ascii="UIBsans" w:eastAsia="UIBsans" w:hAnsi="UIBsans" w:cs="UIBsans"/>
          <w:sz w:val="22"/>
          <w:szCs w:val="22"/>
        </w:rPr>
        <w:t xml:space="preserve">___ de __________ </w:t>
      </w:r>
      <w:proofErr w:type="spellStart"/>
      <w:r w:rsidRPr="00E6347E">
        <w:rPr>
          <w:rFonts w:ascii="UIBsans" w:eastAsia="UIBsans" w:hAnsi="UIBsans" w:cs="UIBsans"/>
          <w:sz w:val="22"/>
          <w:szCs w:val="22"/>
        </w:rPr>
        <w:t>de</w:t>
      </w:r>
      <w:proofErr w:type="spellEnd"/>
      <w:r w:rsidRPr="00E6347E">
        <w:rPr>
          <w:rFonts w:ascii="UIBsans" w:eastAsia="UIBsans" w:hAnsi="UIBsans" w:cs="UIBsans"/>
          <w:sz w:val="22"/>
          <w:szCs w:val="22"/>
        </w:rPr>
        <w:t xml:space="preserve"> 202</w:t>
      </w:r>
      <w:r w:rsidR="00860B2F">
        <w:rPr>
          <w:rFonts w:ascii="UIBsans" w:eastAsia="UIBsans" w:hAnsi="UIBsans" w:cs="UIBsans"/>
          <w:sz w:val="22"/>
          <w:szCs w:val="22"/>
        </w:rPr>
        <w:t>5</w:t>
      </w:r>
    </w:p>
    <w:p w14:paraId="0DD4788B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5AB9FBA9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>Firma del presidente de la Comisión Académica,</w:t>
      </w:r>
    </w:p>
    <w:p w14:paraId="2BF86B98" w14:textId="744480F4" w:rsidR="00D057E6" w:rsidRPr="00E6347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D24125F" w14:textId="77777777" w:rsidR="00391BAC" w:rsidRPr="00E6347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58FA2C81" w:rsidR="001425C9" w:rsidRPr="00E6347E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08A3113" w14:textId="29477C97" w:rsidR="00D057E6" w:rsidRPr="00E6347E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</w:rPr>
        <w:t xml:space="preserve">(Firma electrónica o, en su </w:t>
      </w:r>
      <w:r w:rsidR="00221417">
        <w:rPr>
          <w:rFonts w:ascii="UIBsans" w:eastAsia="UIBsans" w:hAnsi="UIBsans" w:cs="UIBsans"/>
          <w:sz w:val="22"/>
          <w:szCs w:val="22"/>
        </w:rPr>
        <w:t>cas</w:t>
      </w:r>
      <w:r w:rsidRPr="00E6347E">
        <w:rPr>
          <w:rFonts w:ascii="UIBsans" w:eastAsia="UIBsans" w:hAnsi="UIBsans" w:cs="UIBsans"/>
          <w:sz w:val="22"/>
          <w:szCs w:val="22"/>
        </w:rPr>
        <w:t>o, firma manuscrita con fecha y sello)</w:t>
      </w:r>
    </w:p>
    <w:sectPr w:rsidR="00D057E6" w:rsidRPr="00E6347E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D195" w14:textId="77777777" w:rsidR="007A40DE" w:rsidRPr="0085060C" w:rsidRDefault="007A40DE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8A5A0A2" w14:textId="77777777" w:rsidR="007A40DE" w:rsidRDefault="007A40DE" w:rsidP="00EC60A7">
      <w:r>
        <w:continuationSeparator/>
      </w:r>
    </w:p>
  </w:endnote>
  <w:endnote w:type="continuationNotice" w:id="1">
    <w:p w14:paraId="68AEB914" w14:textId="77777777" w:rsidR="007A40DE" w:rsidRDefault="007A4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IBsans Light">
    <w:panose1 w:val="020B0604020202020204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5165D0A7">
              <v:stroke joinstyle="miter"/>
              <v:path gradientshapeok="t" o:connecttype="rect"/>
            </v:shapetype>
            <v:shape id="Cuadro de texto 6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">
              <v:textbox inset="7.25pt,3.65pt,7.25pt,3.65pt">
                <w:txbxContent>
                  <w:p w:rsidRPr="00B42766" w:rsidR="00536980" w:rsidP="00FC2AC5" w:rsidRDefault="00536980" w14:paraId="4D3B7170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lang w:val="Spanish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  <w:lang w:val="Spanish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  <w:lang w:val="Spanish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upo 21" style="position:absolute;margin-left:340.2pt;margin-top:757.05pt;width:226.7pt;height:66.45pt;z-index:251658243" coordsize="4534,1329" coordorigin="6804,1514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HePL7FADAABqCgAADgAAAAAAAAAA&#10;AAAAAAAuAgAAZHJzL2Uyb0RvYy54bWxQSwECLQAUAAYACAAAACEAtqKonOMAAAAOAQAADwAAAAAA&#10;AAAAAAAAAACqBQAAZHJzL2Rvd25yZXYueG1sUEsFBgAAAAAEAAQA8wAAALoGAAAAAA==&#10;" w14:anchorId="7E0BA296">
              <v:group id="Group 22" style="position:absolute;left:6804;top:15141;width:4534;height:1304" coordsize="4534,1304" coordorigin="6804,151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style="position:absolute;left:6804;top:15141;width:4534;height:1304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>
                  <v:textbox inset="7.25pt,3.65pt,7.25pt,3.65pt">
                    <w:txbxContent>
                      <w:p w:rsidR="00536980" w:rsidP="00EC60A7" w:rsidRDefault="00536980" w14:paraId="2DEA582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1244DB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76A9CAC8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/>
              </v:group>
              <v:shape id="AutoShape 25" style="position:absolute;left:9705;top:16200;width:1502;height:270;flip:y;visibility:visible;mso-wrap-style:square" o:spid="_x0000_s103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upo 16" style="position:absolute;margin-left:340.2pt;margin-top:757.05pt;width:226.7pt;height:66.45pt;z-index:251658242" coordsize="4534,1329" coordorigin="6804,15141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bEhCOFADAABqCgAADgAAAAAAAAAA&#10;AAAAAAAuAgAAZHJzL2Uyb0RvYy54bWxQSwECLQAUAAYACAAAACEAtqKonOMAAAAOAQAADwAAAAAA&#10;AAAAAAAAAACqBQAAZHJzL2Rvd25yZXYueG1sUEsFBgAAAAAEAAQA8wAAALoGAAAAAA==&#10;" w14:anchorId="28F6CA6A">
              <v:group id="Group 17" style="position:absolute;left:6804;top:15141;width:4534;height:1304" coordsize="4534,1304" coordorigin="6804,151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style="position:absolute;left:6804;top:15141;width:4534;height:1304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155383F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3FF9B68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69DD1EAE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/>
              </v:group>
              <v:shape id="AutoShape 20" style="position:absolute;left:9705;top:16200;width:1502;height:270;flip:y;visibility:visible;mso-wrap-style:square" o:spid="_x0000_s103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upo 11" style="position:absolute;margin-left:340.2pt;margin-top:757.05pt;width:226.7pt;height:66.45pt;z-index:251658241" coordsize="4534,1329" coordorigin="6804,15141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" w14:anchorId="4642E897">
              <v:group id="Group 12" style="position:absolute;left:6804;top:15141;width:4534;height:1304" coordsize="4534,1304" coordorigin="6804,1514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style="position:absolute;left:6804;top:15141;width:4534;height:1304;visibility:visible;mso-wrap-style:square;v-text-anchor:top" o:spid="_x0000_s103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>
                  <v:textbox inset="7.25pt,3.65pt,7.25pt,3.65pt">
                    <w:txbxContent>
                      <w:p w:rsidR="00536980" w:rsidP="00EC60A7" w:rsidRDefault="00536980" w14:paraId="017F103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029EB820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1E0A4D7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/>
              </v:group>
              <v:shape id="AutoShape 15" style="position:absolute;left:9705;top:16200;width:1502;height:270;flip:y;visibility:visible;mso-wrap-style:square" o:spid="_x0000_s104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upo 7" style="position:absolute;margin-left:340.2pt;margin-top:757.05pt;width:226.7pt;height:66.45pt;z-index:251658240" coordsize="4534,1329" coordorigin="6804,15141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As5yADSQMAAGUKAAAOAAAAAAAAAAAAAAAAAC4C&#10;AABkcnMvZTJvRG9jLnhtbFBLAQItABQABgAIAAAAIQC2oqic4wAAAA4BAAAPAAAAAAAAAAAAAAAA&#10;AKMFAABkcnMvZG93bnJldi54bWxQSwUGAAAAAAQABADzAAAAswYAAAAA&#10;" w14:anchorId="60F46F7C">
              <v:group id="Group 2" style="position:absolute;left:6804;top:15141;width:4534;height:1304" coordsize="4534,1304" coordorigin="6804,1514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style="position:absolute;left:6804;top:15141;width:4534;height:1304;visibility:visible;mso-wrap-style:square;v-text-anchor:top" o:spid="_x0000_s104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7CE4EB8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B52039" w14:paraId="752CDAD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 w:rsidR="00536980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 w:rsidR="00536980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54D5750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/>
              </v:group>
              <v:shape id="AutoShape 5" style="position:absolute;left:9705;top:16200;width:1502;height:270;flip:y;visibility:visible;mso-wrap-style:square" o:spid="_x0000_s104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1942AC6">
              <v:stroke joinstyle="miter"/>
              <v:path gradientshapeok="t" o:connecttype="rect"/>
            </v:shapetype>
            <v:shape id="Cuadro de texto 194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">
              <v:textbox inset="7.25pt,3.65pt,7.25pt,3.65pt">
                <w:txbxContent>
                  <w:p w:rsidRPr="00773710" w:rsidR="00536980" w:rsidP="00853D32" w:rsidRDefault="00536980" w14:paraId="223CC289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lang w:val="Spanish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lang w:val="Spanish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973F" w14:textId="77777777" w:rsidR="007A40DE" w:rsidRDefault="007A40DE" w:rsidP="00EC60A7">
      <w:r>
        <w:separator/>
      </w:r>
    </w:p>
  </w:footnote>
  <w:footnote w:type="continuationSeparator" w:id="0">
    <w:p w14:paraId="46A6E40D" w14:textId="77777777" w:rsidR="007A40DE" w:rsidRDefault="007A40DE" w:rsidP="00EC60A7">
      <w:r>
        <w:continuationSeparator/>
      </w:r>
    </w:p>
  </w:footnote>
  <w:footnote w:type="continuationNotice" w:id="1">
    <w:p w14:paraId="6FFBE564" w14:textId="77777777" w:rsidR="007A40DE" w:rsidRDefault="007A4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E46D" w14:textId="5912DD8A" w:rsidR="00536980" w:rsidRDefault="000545D1" w:rsidP="00E01B48">
    <w:pPr>
      <w:pStyle w:val="Header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EE9" w14:textId="676167E4" w:rsidR="00536980" w:rsidRDefault="00D70963">
    <w:pPr>
      <w:pStyle w:val="Header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1569">
    <w:abstractNumId w:val="22"/>
  </w:num>
  <w:num w:numId="2" w16cid:durableId="913055472">
    <w:abstractNumId w:val="23"/>
  </w:num>
  <w:num w:numId="3" w16cid:durableId="963661576">
    <w:abstractNumId w:val="4"/>
  </w:num>
  <w:num w:numId="4" w16cid:durableId="1987199958">
    <w:abstractNumId w:val="5"/>
  </w:num>
  <w:num w:numId="5" w16cid:durableId="1431773041">
    <w:abstractNumId w:val="3"/>
  </w:num>
  <w:num w:numId="6" w16cid:durableId="1852529650">
    <w:abstractNumId w:val="2"/>
  </w:num>
  <w:num w:numId="7" w16cid:durableId="1258441065">
    <w:abstractNumId w:val="1"/>
  </w:num>
  <w:num w:numId="8" w16cid:durableId="1578902621">
    <w:abstractNumId w:val="0"/>
  </w:num>
  <w:num w:numId="9" w16cid:durableId="79721117">
    <w:abstractNumId w:val="9"/>
  </w:num>
  <w:num w:numId="10" w16cid:durableId="1866483118">
    <w:abstractNumId w:val="17"/>
  </w:num>
  <w:num w:numId="11" w16cid:durableId="1880241470">
    <w:abstractNumId w:val="39"/>
  </w:num>
  <w:num w:numId="12" w16cid:durableId="1886789221">
    <w:abstractNumId w:val="35"/>
  </w:num>
  <w:num w:numId="13" w16cid:durableId="585962373">
    <w:abstractNumId w:val="11"/>
  </w:num>
  <w:num w:numId="14" w16cid:durableId="355272095">
    <w:abstractNumId w:val="32"/>
  </w:num>
  <w:num w:numId="15" w16cid:durableId="224340936">
    <w:abstractNumId w:val="44"/>
  </w:num>
  <w:num w:numId="16" w16cid:durableId="1862430751">
    <w:abstractNumId w:val="31"/>
  </w:num>
  <w:num w:numId="17" w16cid:durableId="421993573">
    <w:abstractNumId w:val="14"/>
  </w:num>
  <w:num w:numId="18" w16cid:durableId="1509832909">
    <w:abstractNumId w:val="38"/>
  </w:num>
  <w:num w:numId="19" w16cid:durableId="687678979">
    <w:abstractNumId w:val="29"/>
  </w:num>
  <w:num w:numId="20" w16cid:durableId="775906798">
    <w:abstractNumId w:val="28"/>
  </w:num>
  <w:num w:numId="21" w16cid:durableId="178079793">
    <w:abstractNumId w:val="41"/>
  </w:num>
  <w:num w:numId="22" w16cid:durableId="897713847">
    <w:abstractNumId w:val="43"/>
  </w:num>
  <w:num w:numId="23" w16cid:durableId="493033573">
    <w:abstractNumId w:val="40"/>
  </w:num>
  <w:num w:numId="24" w16cid:durableId="1778713212">
    <w:abstractNumId w:val="27"/>
  </w:num>
  <w:num w:numId="25" w16cid:durableId="1705980787">
    <w:abstractNumId w:val="12"/>
  </w:num>
  <w:num w:numId="26" w16cid:durableId="1421484838">
    <w:abstractNumId w:val="19"/>
  </w:num>
  <w:num w:numId="27" w16cid:durableId="298078800">
    <w:abstractNumId w:val="22"/>
  </w:num>
  <w:num w:numId="28" w16cid:durableId="499082695">
    <w:abstractNumId w:val="15"/>
  </w:num>
  <w:num w:numId="29" w16cid:durableId="2110155464">
    <w:abstractNumId w:val="18"/>
  </w:num>
  <w:num w:numId="30" w16cid:durableId="826095503">
    <w:abstractNumId w:val="20"/>
  </w:num>
  <w:num w:numId="31" w16cid:durableId="1965653011">
    <w:abstractNumId w:val="33"/>
  </w:num>
  <w:num w:numId="32" w16cid:durableId="1916739330">
    <w:abstractNumId w:val="34"/>
  </w:num>
  <w:num w:numId="33" w16cid:durableId="832070257">
    <w:abstractNumId w:val="24"/>
  </w:num>
  <w:num w:numId="34" w16cid:durableId="2105373476">
    <w:abstractNumId w:val="16"/>
  </w:num>
  <w:num w:numId="35" w16cid:durableId="2028411655">
    <w:abstractNumId w:val="7"/>
  </w:num>
  <w:num w:numId="36" w16cid:durableId="1895264939">
    <w:abstractNumId w:val="26"/>
  </w:num>
  <w:num w:numId="37" w16cid:durableId="1247769638">
    <w:abstractNumId w:val="13"/>
  </w:num>
  <w:num w:numId="38" w16cid:durableId="906457929">
    <w:abstractNumId w:val="37"/>
  </w:num>
  <w:num w:numId="39" w16cid:durableId="1944416781">
    <w:abstractNumId w:val="36"/>
  </w:num>
  <w:num w:numId="40" w16cid:durableId="274139504">
    <w:abstractNumId w:val="8"/>
  </w:num>
  <w:num w:numId="41" w16cid:durableId="1972706913">
    <w:abstractNumId w:val="6"/>
  </w:num>
  <w:num w:numId="42" w16cid:durableId="47192603">
    <w:abstractNumId w:val="25"/>
  </w:num>
  <w:num w:numId="43" w16cid:durableId="288055355">
    <w:abstractNumId w:val="30"/>
  </w:num>
  <w:num w:numId="44" w16cid:durableId="871725444">
    <w:abstractNumId w:val="21"/>
  </w:num>
  <w:num w:numId="45" w16cid:durableId="777600382">
    <w:abstractNumId w:val="42"/>
  </w:num>
  <w:num w:numId="46" w16cid:durableId="99329024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1417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220A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789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3BD7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3F6A6B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0A27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66A2"/>
    <w:rsid w:val="007170A0"/>
    <w:rsid w:val="00720227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0D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3FB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2F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17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053F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4EF3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68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2039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06A9F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D648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47E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0A7"/>
  </w:style>
  <w:style w:type="paragraph" w:styleId="FootnoteText">
    <w:name w:val="footnote text"/>
    <w:basedOn w:val="Normal"/>
    <w:link w:val="FootnoteTextCh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yperlink">
    <w:name w:val="Hyperlink"/>
    <w:uiPriority w:val="99"/>
    <w:unhideWhenUsed/>
    <w:rsid w:val="00EC60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F04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itle">
    <w:name w:val="Title"/>
    <w:aliases w:val="TítuloApartat"/>
    <w:basedOn w:val="Normal"/>
    <w:next w:val="Normal"/>
    <w:link w:val="TitleCh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aliases w:val="TítuloApartat Char"/>
    <w:basedOn w:val="DefaultParagraphFont"/>
    <w:link w:val="Title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itle">
    <w:name w:val="Subtitle"/>
    <w:aliases w:val="Subapartat"/>
    <w:basedOn w:val="Normal"/>
    <w:next w:val="Normal"/>
    <w:link w:val="SubtitleCh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itleChar">
    <w:name w:val="Subtitle Char"/>
    <w:aliases w:val="Subapartat Char"/>
    <w:basedOn w:val="DefaultParagraphFont"/>
    <w:link w:val="Subtitle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A29"/>
    <w:rPr>
      <w:rFonts w:ascii="UIBsans" w:hAnsi="UIB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C"/>
    <w:rPr>
      <w:rFonts w:ascii="UIBsans" w:hAnsi="UIB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ListParagraph">
    <w:name w:val="List Paragraph"/>
    <w:aliases w:val="Llista simbol"/>
    <w:basedOn w:val="Normal"/>
    <w:next w:val="ListContinue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DefaultParagraphFont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DefaultParagraphFont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DefaultParagraphFont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49A6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NoList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Index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MacroText">
    <w:name w:val="macro"/>
    <w:link w:val="MacroTextCh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0671"/>
    <w:rPr>
      <w:rFonts w:ascii="UIBsans" w:hAnsi="UIBsan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lockText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NormalIndent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Number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3">
    <w:name w:val="Body Text 3"/>
    <w:basedOn w:val="Normal"/>
    <w:link w:val="BodyText3Char"/>
    <w:rsid w:val="00B40671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eNormal"/>
    <w:next w:val="TableGrid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DefaultParagraphFont"/>
    <w:rsid w:val="00B40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D4684"/>
  </w:style>
  <w:style w:type="character" w:customStyle="1" w:styleId="eop">
    <w:name w:val="eop"/>
    <w:basedOn w:val="DefaultParagraphFont"/>
    <w:rsid w:val="00FD4684"/>
  </w:style>
  <w:style w:type="table" w:styleId="GridTable5Dark-Accent3">
    <w:name w:val="Grid Table 5 Dark Accent 3"/>
    <w:basedOn w:val="Table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4-Accent1">
    <w:name w:val="List Table 4 Accent 1"/>
    <w:basedOn w:val="Table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20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4E29A-767F-4AA3-840C-459DFC0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Joan Duran Grimalt</cp:lastModifiedBy>
  <cp:revision>8</cp:revision>
  <cp:lastPrinted>2024-03-19T09:13:00Z</cp:lastPrinted>
  <dcterms:created xsi:type="dcterms:W3CDTF">2024-10-11T08:36:00Z</dcterms:created>
  <dcterms:modified xsi:type="dcterms:W3CDTF">2025-08-28T11:24:00Z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